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123" w:rsidRDefault="001B2D45">
      <w:r>
        <w:t>Проект можно скачать по следующей ссылке:</w:t>
      </w:r>
    </w:p>
    <w:p w:rsidR="00A45763" w:rsidRPr="001B2D45" w:rsidRDefault="00C950FE">
      <w:r w:rsidRPr="00C950FE">
        <w:t>http://narod.ru/disk/46375194001.75cd18e11a8749394a4a8b659c71b36d/54_10-09-%D0%98%D0%9E%D0%A1.%20%D0%9E%D0%A2.%20%D0%98%D0%B7%D0%BC.2.pdf.html</w:t>
      </w:r>
    </w:p>
    <w:sectPr w:rsidR="00A45763" w:rsidRPr="001B2D45" w:rsidSect="003823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2D45"/>
    <w:rsid w:val="001B2D45"/>
    <w:rsid w:val="003823C9"/>
    <w:rsid w:val="00420486"/>
    <w:rsid w:val="005B1231"/>
    <w:rsid w:val="00765425"/>
    <w:rsid w:val="00A45763"/>
    <w:rsid w:val="00C950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3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4576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27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mrsk</Company>
  <LinksUpToDate>false</LinksUpToDate>
  <CharactersWithSpaces>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Lyanoi.MV</dc:creator>
  <cp:keywords/>
  <dc:description/>
  <cp:lastModifiedBy>Lyanoi.MV</cp:lastModifiedBy>
  <cp:revision>5</cp:revision>
  <dcterms:created xsi:type="dcterms:W3CDTF">2012-04-04T11:17:00Z</dcterms:created>
  <dcterms:modified xsi:type="dcterms:W3CDTF">2012-04-17T11:32:00Z</dcterms:modified>
</cp:coreProperties>
</file>